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8A08D" w14:textId="4E66F1B3" w:rsidR="00986090" w:rsidRPr="00DA3BA3" w:rsidRDefault="00CE4CB3" w:rsidP="00986090">
      <w:bookmarkStart w:id="0" w:name="_GoBack"/>
      <w:bookmarkEnd w:id="0"/>
      <w:r>
        <w:rPr>
          <w:noProof/>
        </w:rPr>
        <w:drawing>
          <wp:inline distT="0" distB="0" distL="0" distR="0" wp14:anchorId="1AABE077" wp14:editId="32E64274">
            <wp:extent cx="6076124" cy="8929383"/>
            <wp:effectExtent l="1905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85708" cy="89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2278" w14:textId="77777777" w:rsidR="00986090" w:rsidRDefault="00986090" w:rsidP="00E0773F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14:paraId="418D81E3" w14:textId="62766DEE" w:rsidR="00D92721" w:rsidRPr="00E0773F" w:rsidRDefault="00D0318E" w:rsidP="00E0773F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  <w:r w:rsidRPr="00E0773F">
        <w:rPr>
          <w:rStyle w:val="dash041e005f0431005f044b005f0447005f043d005f044b005f0439005f005fchar1char1"/>
          <w:rFonts w:eastAsia="Calibri"/>
          <w:b/>
        </w:rPr>
        <w:t>1.Планируемые результаты освоения учебного предмета, курса</w:t>
      </w:r>
    </w:p>
    <w:p w14:paraId="6CBCA63F" w14:textId="77777777" w:rsidR="00A528E7" w:rsidRPr="00E0773F" w:rsidRDefault="00A528E7" w:rsidP="00E0773F">
      <w:pPr>
        <w:pStyle w:val="dash041e005f0431005f044b005f0447005f043d005f044b005f0439"/>
        <w:jc w:val="center"/>
        <w:rPr>
          <w:rFonts w:eastAsia="Calibri"/>
        </w:rPr>
      </w:pPr>
    </w:p>
    <w:p w14:paraId="1C42B55A" w14:textId="77777777" w:rsidR="00A528E7" w:rsidRPr="00E0773F" w:rsidRDefault="00A528E7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E0773F">
        <w:rPr>
          <w:rFonts w:ascii="Times New Roman" w:hAnsi="Times New Roman" w:cs="Times New Roman"/>
          <w:b/>
          <w:sz w:val="24"/>
          <w:szCs w:val="24"/>
        </w:rPr>
        <w:t>1.Планируемые</w:t>
      </w:r>
      <w:proofErr w:type="gramEnd"/>
      <w:r w:rsidRPr="00E0773F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учебного предмета.</w:t>
      </w:r>
    </w:p>
    <w:p w14:paraId="4633F7EA" w14:textId="77777777" w:rsidR="00A528E7" w:rsidRPr="00E0773F" w:rsidRDefault="00A528E7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52BAAB04" w14:textId="77777777" w:rsidR="00A528E7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r w:rsidRPr="00E0773F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bookmarkStart w:id="2" w:name="sub_1102"/>
      <w:bookmarkEnd w:id="1"/>
    </w:p>
    <w:p w14:paraId="5E3F9E94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9B383B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3"/>
      <w:bookmarkEnd w:id="2"/>
      <w:r w:rsidRPr="00E0773F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06D09ED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4"/>
      <w:bookmarkEnd w:id="3"/>
      <w:r w:rsidRPr="00E0773F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0C6A1052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5"/>
      <w:bookmarkEnd w:id="4"/>
      <w:r w:rsidRPr="00E0773F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5C00E371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6"/>
      <w:bookmarkEnd w:id="5"/>
      <w:r w:rsidRPr="00E0773F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2922551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7"/>
      <w:bookmarkEnd w:id="6"/>
      <w:r w:rsidRPr="00E0773F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25275AE7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8"/>
      <w:bookmarkEnd w:id="7"/>
      <w:r w:rsidRPr="00E0773F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1D719F2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9"/>
      <w:bookmarkEnd w:id="8"/>
      <w:r w:rsidRPr="00E0773F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40B446F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10"/>
      <w:bookmarkEnd w:id="9"/>
      <w:r w:rsidRPr="00E0773F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F4D4957" w14:textId="77777777" w:rsidR="00A528E7" w:rsidRPr="00E0773F" w:rsidRDefault="00A528E7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sub_1011"/>
      <w:bookmarkEnd w:id="10"/>
      <w:r w:rsidRPr="00E0773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7303617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1"/>
      <w:bookmarkEnd w:id="11"/>
      <w:r w:rsidRPr="00E0773F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63BF5B1D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2"/>
      <w:bookmarkEnd w:id="12"/>
      <w:r w:rsidRPr="00E0773F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3F1740A0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3"/>
      <w:bookmarkEnd w:id="13"/>
      <w:r w:rsidRPr="00E0773F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7A1712D6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4"/>
      <w:bookmarkEnd w:id="14"/>
      <w:r w:rsidRPr="00E0773F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23A9E57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5"/>
      <w:bookmarkEnd w:id="15"/>
      <w:r w:rsidRPr="00E0773F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7DD9608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6"/>
      <w:bookmarkEnd w:id="16"/>
      <w:r w:rsidRPr="00E0773F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1758C442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7"/>
      <w:bookmarkEnd w:id="17"/>
      <w:r w:rsidRPr="00E0773F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436DC7DB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18"/>
      <w:bookmarkEnd w:id="18"/>
      <w:r w:rsidRPr="00E0773F">
        <w:rPr>
          <w:rFonts w:ascii="Times New Roman" w:hAnsi="Times New Roman" w:cs="Times New Roman"/>
          <w:sz w:val="24"/>
          <w:szCs w:val="24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6598F90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19"/>
      <w:bookmarkEnd w:id="19"/>
      <w:r w:rsidRPr="00E0773F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38961433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10"/>
      <w:bookmarkEnd w:id="20"/>
      <w:r w:rsidRPr="00E0773F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091CB21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1"/>
      <w:bookmarkEnd w:id="21"/>
      <w:r w:rsidRPr="00E0773F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242AB2B1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2"/>
      <w:bookmarkEnd w:id="22"/>
      <w:r w:rsidRPr="00E0773F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515F3F7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3"/>
      <w:bookmarkEnd w:id="23"/>
      <w:r w:rsidRPr="00E0773F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063CFF0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114"/>
      <w:bookmarkEnd w:id="24"/>
      <w:r w:rsidRPr="00E0773F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6D10A780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115"/>
      <w:bookmarkEnd w:id="25"/>
      <w:r w:rsidRPr="00E0773F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2F6D24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41EE0CDE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14:paraId="64706C06" w14:textId="21D15551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внутренней позиции обучающегося на уровне положительного отношения к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образовательной организации, понимания необходимости учения, выраженного в преобладании учебно</w:t>
      </w:r>
      <w:r w:rsidR="00BE42CD">
        <w:rPr>
          <w:rFonts w:ascii="Times New Roman" w:hAnsi="Times New Roman" w:cs="Times New Roman"/>
          <w:sz w:val="24"/>
          <w:szCs w:val="24"/>
        </w:rPr>
        <w:t>-</w:t>
      </w:r>
      <w:r w:rsidRPr="00E0773F">
        <w:rPr>
          <w:rFonts w:ascii="Times New Roman" w:hAnsi="Times New Roman" w:cs="Times New Roman"/>
          <w:sz w:val="24"/>
          <w:szCs w:val="24"/>
        </w:rPr>
        <w:t>познавательных мотивов и предпочтении социального способа оценки знаний;</w:t>
      </w:r>
    </w:p>
    <w:p w14:paraId="47ED180B" w14:textId="76C2B846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выраженной устойчивой учебно</w:t>
      </w:r>
      <w:r w:rsidR="00BE42CD">
        <w:rPr>
          <w:rFonts w:ascii="Times New Roman" w:hAnsi="Times New Roman" w:cs="Times New Roman"/>
          <w:sz w:val="24"/>
          <w:szCs w:val="24"/>
        </w:rPr>
        <w:t>-</w:t>
      </w:r>
      <w:r w:rsidRPr="00E0773F">
        <w:rPr>
          <w:rFonts w:ascii="Times New Roman" w:hAnsi="Times New Roman" w:cs="Times New Roman"/>
          <w:sz w:val="24"/>
          <w:szCs w:val="24"/>
        </w:rPr>
        <w:t>познавательной мотивации учения;</w:t>
      </w:r>
    </w:p>
    <w:p w14:paraId="6DC02D1E" w14:textId="27245572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устойчивого учебно</w:t>
      </w:r>
      <w:r w:rsidR="00BE42CD">
        <w:rPr>
          <w:rFonts w:ascii="Times New Roman" w:hAnsi="Times New Roman" w:cs="Times New Roman"/>
          <w:sz w:val="24"/>
          <w:szCs w:val="24"/>
        </w:rPr>
        <w:t>-</w:t>
      </w:r>
      <w:r w:rsidRPr="00E0773F">
        <w:rPr>
          <w:rFonts w:ascii="Times New Roman" w:hAnsi="Times New Roman" w:cs="Times New Roman"/>
          <w:sz w:val="24"/>
          <w:szCs w:val="24"/>
        </w:rPr>
        <w:t>познавательного интереса к новым общим способам решения задач;</w:t>
      </w:r>
    </w:p>
    <w:p w14:paraId="008FD0E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адекватного понимания причин успешности/неуспешности учебной деятельности;</w:t>
      </w:r>
    </w:p>
    <w:p w14:paraId="284E3B9C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положительной адекватной дифференцированной самооценки на основе критерия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успешности реализации социальной роли «хорошего ученика»;</w:t>
      </w:r>
    </w:p>
    <w:p w14:paraId="5C5195A8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компетентности в реализации основ гражданской идентичности в поступках и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0E7260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морального сознания на конвенциональном уровне, способности к решению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моральных  дилемм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 xml:space="preserve"> на основе учёта позиций партнёров в общении, ориентации на их мотивы и чувства,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устойчивое следование в поведении моральным нормам и этическим требованиям;</w:t>
      </w:r>
    </w:p>
    <w:p w14:paraId="7EAAFAE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установки на здоровый образ жизни и реализации её в реальном поведении и поступках;</w:t>
      </w:r>
    </w:p>
    <w:p w14:paraId="0067CB9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осознанных устойчивых эстетических предпочтений и ориентации на искусство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как  значимую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 xml:space="preserve"> сферу человеческой жизни;</w:t>
      </w:r>
    </w:p>
    <w:p w14:paraId="28F9C30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lastRenderedPageBreak/>
        <w:t>– эмпатии как осознанного понимания чувств других людей и сопереживания им,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14:paraId="10BB0031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71031F34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FD1121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принимать и сохранять учебную задачу;</w:t>
      </w:r>
    </w:p>
    <w:p w14:paraId="32AED98A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учитывать выделенные учителем ориентиры действия в новом учебном материале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в  сотрудничестве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 xml:space="preserve"> с учителем;</w:t>
      </w:r>
    </w:p>
    <w:p w14:paraId="78DC41E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планировать свои действия в соответствии с поставленной задачей и условиями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её  реализации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>, в том числе во внутреннем плане;</w:t>
      </w:r>
    </w:p>
    <w:p w14:paraId="34D9DCD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14:paraId="24F90EE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осуществлять итоговый и пошаговый контроль по результату;</w:t>
      </w:r>
    </w:p>
    <w:p w14:paraId="01BE5B2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действия на уровне адекватной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ретроспективной  оценки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 xml:space="preserve"> соответствия результатов требованиям данной задачи;</w:t>
      </w:r>
    </w:p>
    <w:p w14:paraId="7EBB1AAA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14:paraId="6AFADA8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различать способ и результат действия;</w:t>
      </w:r>
    </w:p>
    <w:p w14:paraId="349D634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14F566BE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5734E5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в сотрудничестве с учителем ставить новые учебные задачи;</w:t>
      </w:r>
    </w:p>
    <w:p w14:paraId="5391CFE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преобразовывать практическую задачу в познавательную;</w:t>
      </w:r>
    </w:p>
    <w:p w14:paraId="1BE1986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проявлять познавательную инициативу в учебном сотрудничестве;</w:t>
      </w:r>
    </w:p>
    <w:p w14:paraId="38A065D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14:paraId="7C6F81FA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осуществлять констатирующий и предвосхищающий контроль по результату и </w:t>
      </w:r>
      <w:proofErr w:type="gramStart"/>
      <w:r w:rsidRPr="00E0773F">
        <w:rPr>
          <w:rFonts w:ascii="Times New Roman" w:hAnsi="Times New Roman" w:cs="Times New Roman"/>
          <w:i/>
          <w:sz w:val="24"/>
          <w:szCs w:val="24"/>
        </w:rPr>
        <w:t>по  способу</w:t>
      </w:r>
      <w:proofErr w:type="gramEnd"/>
      <w:r w:rsidRPr="00E0773F">
        <w:rPr>
          <w:rFonts w:ascii="Times New Roman" w:hAnsi="Times New Roman" w:cs="Times New Roman"/>
          <w:i/>
          <w:sz w:val="24"/>
          <w:szCs w:val="24"/>
        </w:rPr>
        <w:t xml:space="preserve"> действия, актуальный контроль на уровне произвольного внимания;</w:t>
      </w:r>
    </w:p>
    <w:p w14:paraId="5CDA5FB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096A7C0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6EAE5A6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1CED93E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6770DF6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7038A33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использовать знаково- символические средства, в том числе модели (включая виртуальные) и схемы (включая концептуальные), для решения задач;</w:t>
      </w:r>
    </w:p>
    <w:p w14:paraId="47D9E1B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проявлять познавательную инициативу в учебном сотрудничестве;</w:t>
      </w:r>
    </w:p>
    <w:p w14:paraId="0CB55C5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lastRenderedPageBreak/>
        <w:t>– строить сообщения в устной и письменной форме;</w:t>
      </w:r>
    </w:p>
    <w:p w14:paraId="24A418D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ориентироваться на разнообразие способов решения задач;</w:t>
      </w:r>
    </w:p>
    <w:p w14:paraId="4659185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основам смыслового восприятия художественных и познавательных текстов, выделять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14:paraId="63088D1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14:paraId="5A197502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14:paraId="1DAABCC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 w:rsidRPr="00E0773F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E0773F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14:paraId="3A18B2C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14:paraId="608E39C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14:paraId="4B4B72D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обобщать, т.е. осуществлять генерализацию и выведение общности для целого ряда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или  класса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 xml:space="preserve"> единичных объектов, на основе выделения сущностной связи;</w:t>
      </w:r>
    </w:p>
    <w:p w14:paraId="2880888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осуществлять подведение под понятие на основе распознавания объектов, выделения</w:t>
      </w:r>
    </w:p>
    <w:p w14:paraId="660188C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существенных признаков и их синтеза;</w:t>
      </w:r>
    </w:p>
    <w:p w14:paraId="63E8A11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устанавливать аналогии;</w:t>
      </w:r>
    </w:p>
    <w:p w14:paraId="6E79D48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владеть рядом общих приёмов решения задач.</w:t>
      </w:r>
    </w:p>
    <w:p w14:paraId="52DB8767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4AE6492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14:paraId="7F91CCC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14:paraId="176A36E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14:paraId="60C812F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осознанно и произвольно строить сообщения в устной и письменной форме;</w:t>
      </w:r>
    </w:p>
    <w:p w14:paraId="768C03D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осуществлять выбор наиболее эффективных способов решения задач в зависимости от конкретных условий;</w:t>
      </w:r>
    </w:p>
    <w:p w14:paraId="747C29D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5A5E1C1C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осуществлять сравнение, </w:t>
      </w:r>
      <w:proofErr w:type="spellStart"/>
      <w:r w:rsidRPr="00E0773F">
        <w:rPr>
          <w:rFonts w:ascii="Times New Roman" w:hAnsi="Times New Roman" w:cs="Times New Roman"/>
          <w:i/>
          <w:sz w:val="24"/>
          <w:szCs w:val="24"/>
        </w:rPr>
        <w:t>сериацию</w:t>
      </w:r>
      <w:proofErr w:type="spellEnd"/>
      <w:r w:rsidRPr="00E0773F">
        <w:rPr>
          <w:rFonts w:ascii="Times New Roman" w:hAnsi="Times New Roman" w:cs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67693383" w14:textId="37EEC9F6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строить логическое рассуждение, включающее установление причинно</w:t>
      </w:r>
      <w:r w:rsidR="00BE42CD">
        <w:rPr>
          <w:rFonts w:ascii="Times New Roman" w:hAnsi="Times New Roman" w:cs="Times New Roman"/>
          <w:i/>
          <w:sz w:val="24"/>
          <w:szCs w:val="24"/>
        </w:rPr>
        <w:t>-</w:t>
      </w:r>
      <w:r w:rsidRPr="00E0773F">
        <w:rPr>
          <w:rFonts w:ascii="Times New Roman" w:hAnsi="Times New Roman" w:cs="Times New Roman"/>
          <w:i/>
          <w:sz w:val="24"/>
          <w:szCs w:val="24"/>
        </w:rPr>
        <w:t>следственных</w:t>
      </w:r>
      <w:r w:rsidR="00A528E7" w:rsidRPr="00E07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i/>
          <w:sz w:val="24"/>
          <w:szCs w:val="24"/>
        </w:rPr>
        <w:t>связей;</w:t>
      </w:r>
    </w:p>
    <w:p w14:paraId="49EA248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произвольно и осознанно владеть общими приёмами решения задач.</w:t>
      </w:r>
    </w:p>
    <w:p w14:paraId="3687ECCA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793DF7F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EF1C402" w14:textId="1D12C3D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адекватно использовать коммуникативные, прежде всего речевые, средства для решения</w:t>
      </w:r>
      <w:r w:rsidR="00BE42CD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 (в том числе</w:t>
      </w:r>
      <w:r w:rsidR="00BE42CD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сопровождая его аудиовизуальной поддержкой), владеть диалогической формой коммуникации,</w:t>
      </w:r>
      <w:r w:rsidR="00BE42CD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используя в том числе средства и инструменты ИКТ и дистанционного общения;</w:t>
      </w:r>
    </w:p>
    <w:p w14:paraId="3BF9556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допускать возможность существования у людей различных точек зрения, в том числе не</w:t>
      </w:r>
    </w:p>
    <w:p w14:paraId="674DE74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совпадающих с его собственной, и ориентироваться на позицию партнёра в общении и взаимодействии;</w:t>
      </w:r>
    </w:p>
    <w:p w14:paraId="32AE2B4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учитывать разные мнения и стремиться к координации различных позиций в</w:t>
      </w:r>
    </w:p>
    <w:p w14:paraId="5EBEAA7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сотрудничестве;</w:t>
      </w:r>
    </w:p>
    <w:p w14:paraId="539D899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lastRenderedPageBreak/>
        <w:t>– формулировать собственное мнение и позицию;</w:t>
      </w:r>
    </w:p>
    <w:p w14:paraId="5DB540B2" w14:textId="465021C5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деятельности, в том числе в</w:t>
      </w:r>
      <w:r w:rsidR="00BE42CD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ситуации столкновения интересов;</w:t>
      </w:r>
    </w:p>
    <w:p w14:paraId="0D7FE5C0" w14:textId="286524E3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строить понятные для партнёра высказывания, учитывающие, что партнёр знает и видит, а</w:t>
      </w:r>
      <w:r w:rsidR="00BE42CD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что нет;</w:t>
      </w:r>
    </w:p>
    <w:p w14:paraId="7E9DBE9A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задавать вопросы;</w:t>
      </w:r>
    </w:p>
    <w:p w14:paraId="04A62192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контролировать действия партнёра;</w:t>
      </w:r>
    </w:p>
    <w:p w14:paraId="746288D2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использовать речь для регуляции своего действия;</w:t>
      </w:r>
    </w:p>
    <w:p w14:paraId="0327D5A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адекватно использовать речевые средства для решения различных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>коммуникативных  задач</w:t>
      </w:r>
      <w:proofErr w:type="gramEnd"/>
      <w:r w:rsidRPr="00E0773F">
        <w:rPr>
          <w:rFonts w:ascii="Times New Roman" w:hAnsi="Times New Roman" w:cs="Times New Roman"/>
          <w:sz w:val="24"/>
          <w:szCs w:val="24"/>
        </w:rPr>
        <w:t>, строить монологическое высказывание, владеть диалогической формой речи.</w:t>
      </w:r>
    </w:p>
    <w:p w14:paraId="2A3B465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F069B6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учитывать и координировать в сотрудничестве позиции других людей, отличные </w:t>
      </w:r>
      <w:proofErr w:type="gramStart"/>
      <w:r w:rsidRPr="00E0773F">
        <w:rPr>
          <w:rFonts w:ascii="Times New Roman" w:hAnsi="Times New Roman" w:cs="Times New Roman"/>
          <w:i/>
          <w:sz w:val="24"/>
          <w:szCs w:val="24"/>
        </w:rPr>
        <w:t>от  собственной</w:t>
      </w:r>
      <w:proofErr w:type="gramEnd"/>
      <w:r w:rsidRPr="00E0773F">
        <w:rPr>
          <w:rFonts w:ascii="Times New Roman" w:hAnsi="Times New Roman" w:cs="Times New Roman"/>
          <w:i/>
          <w:sz w:val="24"/>
          <w:szCs w:val="24"/>
        </w:rPr>
        <w:t>;</w:t>
      </w:r>
    </w:p>
    <w:p w14:paraId="7B848B7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учитывать разные мнения и интересы и обосновывать собственную </w:t>
      </w:r>
      <w:proofErr w:type="gramStart"/>
      <w:r w:rsidRPr="00E0773F">
        <w:rPr>
          <w:rFonts w:ascii="Times New Roman" w:hAnsi="Times New Roman" w:cs="Times New Roman"/>
          <w:i/>
          <w:sz w:val="24"/>
          <w:szCs w:val="24"/>
        </w:rPr>
        <w:t>позицию;–</w:t>
      </w:r>
      <w:proofErr w:type="gramEnd"/>
      <w:r w:rsidRPr="00E0773F">
        <w:rPr>
          <w:rFonts w:ascii="Times New Roman" w:hAnsi="Times New Roman" w:cs="Times New Roman"/>
          <w:i/>
          <w:sz w:val="24"/>
          <w:szCs w:val="24"/>
        </w:rPr>
        <w:t xml:space="preserve"> понимать относительность мнений и подходов к решению проблемы;</w:t>
      </w:r>
    </w:p>
    <w:p w14:paraId="26E663C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аргументировать свою позицию и координировать её с позициями партнёров в</w:t>
      </w:r>
    </w:p>
    <w:p w14:paraId="6F8E177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сотрудничестве при выработке общего решения в совместной деятельности;</w:t>
      </w:r>
    </w:p>
    <w:p w14:paraId="3927121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продуктивно содействовать разрешению конфликтов на основе учёта интересов и позиций всех участников;</w:t>
      </w:r>
    </w:p>
    <w:p w14:paraId="2AEDB88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CCCC10C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задавать вопросы, необходимые для организации собственной деятельности и</w:t>
      </w:r>
    </w:p>
    <w:p w14:paraId="5616D76E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сотрудничества с партнёром;</w:t>
      </w:r>
    </w:p>
    <w:p w14:paraId="45536A5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осуществлять взаимный контроль и оказывать в сотрудничестве необходимую</w:t>
      </w:r>
    </w:p>
    <w:p w14:paraId="2C24054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взаимопомощь;</w:t>
      </w:r>
    </w:p>
    <w:p w14:paraId="7CEAE43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bookmarkEnd w:id="26"/>
    </w:p>
    <w:p w14:paraId="5A42A62A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ED877A" w14:textId="77777777" w:rsidR="001F3515" w:rsidRPr="00E0773F" w:rsidRDefault="00627609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sub_1121"/>
      <w:r w:rsidRPr="00E07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8E7" w:rsidRPr="00E0773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bookmarkEnd w:id="27"/>
    </w:p>
    <w:p w14:paraId="38733494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211"/>
      <w:r w:rsidRPr="00E0773F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36B4E2C4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212"/>
      <w:bookmarkEnd w:id="28"/>
      <w:r w:rsidRPr="00E0773F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546C3A3D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213"/>
      <w:bookmarkEnd w:id="29"/>
      <w:r w:rsidRPr="00E0773F">
        <w:rPr>
          <w:rFonts w:ascii="Times New Roman" w:hAnsi="Times New Roman" w:cs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5703297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214"/>
      <w:bookmarkEnd w:id="30"/>
      <w:r w:rsidRPr="00E0773F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2F5AF5B4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1215"/>
      <w:bookmarkEnd w:id="31"/>
      <w:r w:rsidRPr="00E0773F">
        <w:rPr>
          <w:rFonts w:ascii="Times New Roman" w:hAnsi="Times New Roman" w:cs="Times New Roman"/>
          <w:sz w:val="24"/>
          <w:szCs w:val="24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32"/>
    <w:p w14:paraId="4F90BFB3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Содержательная линия «Система языка»</w:t>
      </w:r>
    </w:p>
    <w:p w14:paraId="7F17108A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Раздел «Фонетика и графика»</w:t>
      </w:r>
    </w:p>
    <w:p w14:paraId="32E26828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2C2A14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различать звуки и буквы;</w:t>
      </w:r>
    </w:p>
    <w:p w14:paraId="6FB1ACA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характеризовать звуки русского языка: гласные ударные/безударные; согласные </w:t>
      </w:r>
    </w:p>
    <w:p w14:paraId="0E389128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твёрдые/мягкие, парные/непарные твёрдые и мягкие; согласные звонкие/глухие, парные/непарные звонкие и глухие;</w:t>
      </w:r>
    </w:p>
    <w:p w14:paraId="2B2557F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14:paraId="52AC6D8E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BF3BDB9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14:paraId="10C2339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Раздел «Орфоэпия»</w:t>
      </w:r>
    </w:p>
    <w:p w14:paraId="054198A6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4089D0A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соблюдать нормы русского и родного литературного языка в собственной речи и </w:t>
      </w:r>
    </w:p>
    <w:p w14:paraId="021660E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оценивать соблюдение этих норм в речи собеседников (в объёме представленного в </w:t>
      </w:r>
      <w:r w:rsidRPr="00E0773F">
        <w:rPr>
          <w:rFonts w:ascii="Times New Roman" w:hAnsi="Times New Roman" w:cs="Times New Roman"/>
          <w:sz w:val="24"/>
          <w:szCs w:val="24"/>
        </w:rPr>
        <w:t>учебнике материала);</w:t>
      </w:r>
    </w:p>
    <w:p w14:paraId="2F9117C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находить при сомнении в правильности постановки ударения или произношения слова </w:t>
      </w:r>
    </w:p>
    <w:p w14:paraId="6C4AD3B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ответ самостоятельно (по словарю учебника) либо обращаться за помощью к учителю, родителям и др.</w:t>
      </w:r>
    </w:p>
    <w:p w14:paraId="0DA7EAF8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Раздел «Состав слова (</w:t>
      </w:r>
      <w:proofErr w:type="spellStart"/>
      <w:r w:rsidRPr="00E0773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E0773F">
        <w:rPr>
          <w:rFonts w:ascii="Times New Roman" w:hAnsi="Times New Roman" w:cs="Times New Roman"/>
          <w:b/>
          <w:sz w:val="24"/>
          <w:szCs w:val="24"/>
        </w:rPr>
        <w:t>)»</w:t>
      </w:r>
    </w:p>
    <w:p w14:paraId="7DEDF273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E0773F">
        <w:rPr>
          <w:rFonts w:ascii="Times New Roman" w:hAnsi="Times New Roman" w:cs="Times New Roman"/>
          <w:sz w:val="24"/>
          <w:szCs w:val="24"/>
        </w:rPr>
        <w:t>:</w:t>
      </w:r>
    </w:p>
    <w:p w14:paraId="2C7B151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различать изменяемые и неизменяемые слова;</w:t>
      </w:r>
    </w:p>
    <w:p w14:paraId="08E61D1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различать родственные (однокоренные) слова и формы слова;</w:t>
      </w:r>
    </w:p>
    <w:p w14:paraId="7EF75C4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находить в словах с однозначно выделяемыми морфемами окончание, корень, приставку, суффикс.</w:t>
      </w:r>
    </w:p>
    <w:p w14:paraId="729C67A9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7541A412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выполнять морфемный анализ слова в соответствии с предложенным учебником </w:t>
      </w:r>
    </w:p>
    <w:p w14:paraId="7240331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алгоритмом, оценивать правильность его выполнения;</w:t>
      </w:r>
    </w:p>
    <w:p w14:paraId="23F59AA8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использовать результаты выполненного морфемного анализа для решения </w:t>
      </w:r>
    </w:p>
    <w:p w14:paraId="203ADEA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орфографических и/или речевых задач.</w:t>
      </w:r>
    </w:p>
    <w:p w14:paraId="0D7C41F3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Раздел «Лексика»</w:t>
      </w:r>
    </w:p>
    <w:p w14:paraId="72FAD13B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B39A8F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выявлять слова, значение которых требует уточнения;</w:t>
      </w:r>
    </w:p>
    <w:p w14:paraId="0E14C2C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определять значение слова по тексту или уточнять с помощью толкового словаря</w:t>
      </w:r>
    </w:p>
    <w:p w14:paraId="4D8065F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подбирать синонимы для устранения повторов в тексте</w:t>
      </w:r>
      <w:r w:rsidRPr="00E0773F">
        <w:rPr>
          <w:rFonts w:ascii="Times New Roman" w:hAnsi="Times New Roman" w:cs="Times New Roman"/>
          <w:i/>
          <w:sz w:val="24"/>
          <w:szCs w:val="24"/>
        </w:rPr>
        <w:t>.</w:t>
      </w:r>
    </w:p>
    <w:p w14:paraId="51D3A3BE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14:paraId="3F3D9E0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подбирать антонимы для точной характеристики предметов при их сравнении;</w:t>
      </w:r>
    </w:p>
    <w:p w14:paraId="39E3F22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различать употребление в тексте слов в прямом и переносном значении (простые случаи);</w:t>
      </w:r>
    </w:p>
    <w:p w14:paraId="78CE38F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оценивать уместность использования слов в тексте;</w:t>
      </w:r>
    </w:p>
    <w:p w14:paraId="1A6CDB7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выбирать слова из ряда предложенных для успешного решения коммуникативной задачи.</w:t>
      </w:r>
    </w:p>
    <w:p w14:paraId="5D2C157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Раздел «Морфология»</w:t>
      </w:r>
    </w:p>
    <w:p w14:paraId="7F40104D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57BE624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распознавать грамматические признаки слов;</w:t>
      </w:r>
    </w:p>
    <w:p w14:paraId="3DCCB42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14:paraId="71271F44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4E7664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проводить морфологический разбор имён существительных, имён прилагательных, </w:t>
      </w:r>
    </w:p>
    <w:p w14:paraId="3C4B3491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глаголов по предложенному в учебнике алгоритму; оценивать правильность проведения морфологического разбора;</w:t>
      </w:r>
    </w:p>
    <w:p w14:paraId="2C2C6DC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14:paraId="3F7D241E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Раздел «Синтаксис»</w:t>
      </w:r>
    </w:p>
    <w:p w14:paraId="3EDF7A26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E5DE92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различать предложение, словосочетание, слово;</w:t>
      </w:r>
    </w:p>
    <w:p w14:paraId="13C780B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14:paraId="67A1179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 xml:space="preserve">– классифицировать предложения по цели высказывания, находить </w:t>
      </w:r>
    </w:p>
    <w:p w14:paraId="2A12B70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повествовательные/побудительные/вопросительные предложения;</w:t>
      </w:r>
    </w:p>
    <w:p w14:paraId="2B05343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определять восклицательную/невосклицательную интонацию предложения;</w:t>
      </w:r>
    </w:p>
    <w:p w14:paraId="01B1925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находить главные и второстепенные (без деления на виды) члены предложения;</w:t>
      </w:r>
    </w:p>
    <w:p w14:paraId="14485526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выделять предложения с однородными членами.</w:t>
      </w:r>
    </w:p>
    <w:p w14:paraId="35F74D1A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6B55B50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различать вт</w:t>
      </w:r>
      <w:r w:rsidR="001B03E5">
        <w:rPr>
          <w:rFonts w:ascii="Times New Roman" w:hAnsi="Times New Roman" w:cs="Times New Roman"/>
          <w:i/>
          <w:sz w:val="24"/>
          <w:szCs w:val="24"/>
        </w:rPr>
        <w:t xml:space="preserve">оростепенные члены предложения - </w:t>
      </w:r>
      <w:r w:rsidRPr="00E0773F">
        <w:rPr>
          <w:rFonts w:ascii="Times New Roman" w:hAnsi="Times New Roman" w:cs="Times New Roman"/>
          <w:i/>
          <w:sz w:val="24"/>
          <w:szCs w:val="24"/>
        </w:rPr>
        <w:t xml:space="preserve">определения, дополнения, </w:t>
      </w:r>
    </w:p>
    <w:p w14:paraId="520FFFC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обстоятельства;</w:t>
      </w:r>
    </w:p>
    <w:p w14:paraId="4AD359F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 xml:space="preserve">– выполнять в соответствии с предложенным в учебнике алгоритмом разбор </w:t>
      </w:r>
      <w:proofErr w:type="gramStart"/>
      <w:r w:rsidRPr="00E0773F">
        <w:rPr>
          <w:rFonts w:ascii="Times New Roman" w:hAnsi="Times New Roman" w:cs="Times New Roman"/>
          <w:i/>
          <w:sz w:val="24"/>
          <w:szCs w:val="24"/>
        </w:rPr>
        <w:t>простого  предложения</w:t>
      </w:r>
      <w:proofErr w:type="gramEnd"/>
      <w:r w:rsidRPr="00E0773F">
        <w:rPr>
          <w:rFonts w:ascii="Times New Roman" w:hAnsi="Times New Roman" w:cs="Times New Roman"/>
          <w:i/>
          <w:sz w:val="24"/>
          <w:szCs w:val="24"/>
        </w:rPr>
        <w:t xml:space="preserve"> (по членам предложения, синтаксический), оценивать правильность разбора;</w:t>
      </w:r>
    </w:p>
    <w:p w14:paraId="292F442E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различать простые и сложные предложения.</w:t>
      </w:r>
    </w:p>
    <w:p w14:paraId="15575E52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Содержательная линия «Орфография и пунктуация»</w:t>
      </w:r>
    </w:p>
    <w:p w14:paraId="53CA3FD0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0FEE81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применять правила правописания (в объёме содержания курса);</w:t>
      </w:r>
    </w:p>
    <w:p w14:paraId="1E1B099C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определять (уточнять) написание слова по орфографическому словарю учебника;</w:t>
      </w:r>
    </w:p>
    <w:p w14:paraId="0E4C693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lastRenderedPageBreak/>
        <w:t>– безошибочно списывать текст объёмом 80</w:t>
      </w:r>
      <w:r w:rsidR="00BD7750">
        <w:rPr>
          <w:rFonts w:ascii="Times New Roman" w:hAnsi="Times New Roman" w:cs="Times New Roman"/>
          <w:sz w:val="24"/>
          <w:szCs w:val="24"/>
        </w:rPr>
        <w:t>-</w:t>
      </w:r>
      <w:r w:rsidRPr="00E0773F">
        <w:rPr>
          <w:rFonts w:ascii="Times New Roman" w:hAnsi="Times New Roman" w:cs="Times New Roman"/>
          <w:sz w:val="24"/>
          <w:szCs w:val="24"/>
        </w:rPr>
        <w:t>90слов;</w:t>
      </w:r>
    </w:p>
    <w:p w14:paraId="246BFCCE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писать под диктовку тексты объёмом 75</w:t>
      </w:r>
      <w:r w:rsidR="00BD7750">
        <w:rPr>
          <w:rFonts w:ascii="Times New Roman" w:hAnsi="Times New Roman" w:cs="Times New Roman"/>
          <w:sz w:val="24"/>
          <w:szCs w:val="24"/>
        </w:rPr>
        <w:t>-</w:t>
      </w:r>
      <w:r w:rsidRPr="00E0773F">
        <w:rPr>
          <w:rFonts w:ascii="Times New Roman" w:hAnsi="Times New Roman" w:cs="Times New Roman"/>
          <w:sz w:val="24"/>
          <w:szCs w:val="24"/>
        </w:rPr>
        <w:t xml:space="preserve">80слов в соответствии с </w:t>
      </w:r>
      <w:proofErr w:type="gramStart"/>
      <w:r w:rsidRPr="00E0773F">
        <w:rPr>
          <w:rFonts w:ascii="Times New Roman" w:hAnsi="Times New Roman" w:cs="Times New Roman"/>
          <w:sz w:val="24"/>
          <w:szCs w:val="24"/>
        </w:rPr>
        <w:t xml:space="preserve">изученными </w:t>
      </w:r>
      <w:r w:rsidR="00A528E7" w:rsidRPr="00E0773F">
        <w:rPr>
          <w:rFonts w:ascii="Times New Roman" w:hAnsi="Times New Roman" w:cs="Times New Roman"/>
          <w:sz w:val="24"/>
          <w:szCs w:val="24"/>
        </w:rPr>
        <w:t xml:space="preserve"> п</w:t>
      </w:r>
      <w:r w:rsidRPr="00E0773F">
        <w:rPr>
          <w:rFonts w:ascii="Times New Roman" w:hAnsi="Times New Roman" w:cs="Times New Roman"/>
          <w:sz w:val="24"/>
          <w:szCs w:val="24"/>
        </w:rPr>
        <w:t>равилами</w:t>
      </w:r>
      <w:proofErr w:type="gramEnd"/>
      <w:r w:rsidR="00A528E7" w:rsidRPr="00E0773F">
        <w:rPr>
          <w:rFonts w:ascii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sz w:val="24"/>
          <w:szCs w:val="24"/>
        </w:rPr>
        <w:t>правописания;</w:t>
      </w:r>
    </w:p>
    <w:p w14:paraId="5DCE1E4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проверять собственный и предложенный текст, находить и исправлять орфографические и пунктуационные ошибки.</w:t>
      </w:r>
    </w:p>
    <w:p w14:paraId="476DB4BC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56BB69A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осознавать место возможного возникновения орфографической ошибки;</w:t>
      </w:r>
    </w:p>
    <w:p w14:paraId="6ED25329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подбирать примеры с определённой орфограммой;</w:t>
      </w:r>
    </w:p>
    <w:p w14:paraId="15CD3E0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при составлении собственных текстов перефразировать записываемое, чтобы избежать орфографических и пунктуационных ошибок;</w:t>
      </w:r>
    </w:p>
    <w:p w14:paraId="7DD0C523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14:paraId="4D27DDEE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Содержательная линия «Развитие речи»</w:t>
      </w:r>
    </w:p>
    <w:p w14:paraId="0D79C403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36164A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14:paraId="1A604CE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7B728CF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выражать собственное мнение и аргументировать его;</w:t>
      </w:r>
    </w:p>
    <w:p w14:paraId="749693CE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самостоятельно озаглавливать текст;</w:t>
      </w:r>
    </w:p>
    <w:p w14:paraId="4FB128F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составлять план текста;</w:t>
      </w:r>
    </w:p>
    <w:p w14:paraId="5A7D718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sz w:val="24"/>
          <w:szCs w:val="24"/>
        </w:rPr>
        <w:t>– сочинять письма, поздравительные открытки, записки и другие небольшие тексты для конкретных ситуаций общения.</w:t>
      </w:r>
    </w:p>
    <w:p w14:paraId="197A4F0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436450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создавать тексты по предложенному заголовку;</w:t>
      </w:r>
    </w:p>
    <w:p w14:paraId="310267E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подробно или выборочно пересказывать текст;</w:t>
      </w:r>
    </w:p>
    <w:p w14:paraId="445893E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пересказывать текст от другого лица;</w:t>
      </w:r>
    </w:p>
    <w:p w14:paraId="1530063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составлять устный рассказ на определённую тему с использованием разных типов речи:</w:t>
      </w:r>
      <w:r w:rsidR="001B0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773F">
        <w:rPr>
          <w:rFonts w:ascii="Times New Roman" w:hAnsi="Times New Roman" w:cs="Times New Roman"/>
          <w:i/>
          <w:sz w:val="24"/>
          <w:szCs w:val="24"/>
        </w:rPr>
        <w:t>описание, повествование, рассуждение;</w:t>
      </w:r>
    </w:p>
    <w:p w14:paraId="6E6AAC37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анализировать и корректировать тексты с нарушенным порядком предложений, находить в тексте смысловые пропуски;</w:t>
      </w:r>
    </w:p>
    <w:p w14:paraId="0D5DA41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корректировать тексты, в которых допущены нарушения культуры речи;</w:t>
      </w:r>
    </w:p>
    <w:p w14:paraId="5C6C74E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47CD6908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– соблюдать нормы речевого взаимодействия при интерактивном общении (</w:t>
      </w:r>
      <w:proofErr w:type="spellStart"/>
      <w:r w:rsidRPr="00E0773F">
        <w:rPr>
          <w:rFonts w:ascii="Times New Roman" w:hAnsi="Times New Roman" w:cs="Times New Roman"/>
          <w:i/>
          <w:sz w:val="24"/>
          <w:szCs w:val="24"/>
        </w:rPr>
        <w:t>sms</w:t>
      </w:r>
      <w:proofErr w:type="spellEnd"/>
      <w:r w:rsidRPr="00E0773F">
        <w:rPr>
          <w:rFonts w:ascii="Times New Roman" w:hAnsi="Times New Roman" w:cs="Times New Roman"/>
          <w:i/>
          <w:sz w:val="24"/>
          <w:szCs w:val="24"/>
        </w:rPr>
        <w:t>-сообщения, электронная почта, Интернет и другие виды и способы связи).</w:t>
      </w:r>
    </w:p>
    <w:p w14:paraId="2E432AB4" w14:textId="0AD658DD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тек</w:t>
      </w:r>
      <w:r w:rsidR="00BE42CD">
        <w:rPr>
          <w:rFonts w:ascii="Times New Roman" w:hAnsi="Times New Roman" w:cs="Times New Roman"/>
          <w:sz w:val="24"/>
          <w:szCs w:val="24"/>
        </w:rPr>
        <w:t>ст</w:t>
      </w:r>
      <w:r w:rsidR="001F3515" w:rsidRPr="00E0773F">
        <w:rPr>
          <w:rFonts w:ascii="Times New Roman" w:hAnsi="Times New Roman" w:cs="Times New Roman"/>
          <w:sz w:val="24"/>
          <w:szCs w:val="24"/>
        </w:rPr>
        <w:t xml:space="preserve"> (или в контролируемом Интернете) по заданной тематике или по собственному желанию;</w:t>
      </w:r>
    </w:p>
    <w:p w14:paraId="61CA0A37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1EF6BD1E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14:paraId="7AC1F944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7E84AFF1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работать с тематическим каталогом;</w:t>
      </w:r>
    </w:p>
    <w:p w14:paraId="435EB5B3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работать с детской периодикой;</w:t>
      </w:r>
    </w:p>
    <w:p w14:paraId="236D6554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самостоятельно писать отзыв о прочитанной книге (в свободной форме).</w:t>
      </w:r>
    </w:p>
    <w:p w14:paraId="36D4FE10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 (только для художественных текстов)</w:t>
      </w:r>
    </w:p>
    <w:p w14:paraId="24238EA5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32419D3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1AFF6AE1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14:paraId="53B3E832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37DFA852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14:paraId="1A4929AF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3D0D487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14:paraId="7D75EA20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2FA3B879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14:paraId="36E8D4B2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Творческая деятельность (только для художественных текстов)</w:t>
      </w:r>
    </w:p>
    <w:p w14:paraId="1D34893B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3816ABD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14:paraId="16E88105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14:paraId="70AA64AC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14:paraId="53E4FBBE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129A792D" w14:textId="77777777" w:rsidR="001F3515" w:rsidRPr="00E0773F" w:rsidRDefault="001F3515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773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4B275BF5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3FFFB114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14:paraId="4F391565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5BF6A852" w14:textId="77777777" w:rsidR="001F3515" w:rsidRPr="00E0773F" w:rsidRDefault="00E0773F" w:rsidP="00E07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3515" w:rsidRPr="00E0773F">
        <w:rPr>
          <w:rFonts w:ascii="Times New Roman" w:hAnsi="Times New Roman" w:cs="Times New Roman"/>
          <w:i/>
          <w:sz w:val="24"/>
          <w:szCs w:val="24"/>
        </w:rPr>
        <w:t>создавать проекты в виде книжек-самоделок, презентаций с аудиовизуальной поддержкой и пояснениями;</w:t>
      </w:r>
    </w:p>
    <w:p w14:paraId="20A42975" w14:textId="77777777" w:rsidR="001F3515" w:rsidRPr="00E0773F" w:rsidRDefault="001F3515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</w:t>
      </w:r>
      <w:r w:rsidR="00A528E7" w:rsidRPr="00E0773F">
        <w:rPr>
          <w:rFonts w:ascii="Times New Roman" w:hAnsi="Times New Roman" w:cs="Times New Roman"/>
          <w:i/>
          <w:sz w:val="24"/>
          <w:szCs w:val="24"/>
        </w:rPr>
        <w:t>)</w:t>
      </w:r>
    </w:p>
    <w:p w14:paraId="54D734E9" w14:textId="77777777" w:rsidR="001F3515" w:rsidRPr="00E0773F" w:rsidRDefault="001F3515" w:rsidP="00E0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5AC74" w14:textId="77777777" w:rsidR="001F3515" w:rsidRPr="00E0773F" w:rsidRDefault="001F3515" w:rsidP="00E0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5C7DD" w14:textId="5C1BBCF2" w:rsidR="00D0318E" w:rsidRDefault="00E0773F" w:rsidP="00E07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0318E" w:rsidRPr="00E0773F">
        <w:rPr>
          <w:rFonts w:ascii="Times New Roman" w:hAnsi="Times New Roman" w:cs="Times New Roman"/>
          <w:b/>
          <w:sz w:val="24"/>
          <w:szCs w:val="24"/>
        </w:rPr>
        <w:t>1.2.</w:t>
      </w:r>
      <w:r w:rsidR="00BE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8E" w:rsidRPr="00E0773F">
        <w:rPr>
          <w:rFonts w:ascii="Times New Roman" w:hAnsi="Times New Roman" w:cs="Times New Roman"/>
          <w:b/>
          <w:sz w:val="24"/>
          <w:szCs w:val="24"/>
        </w:rPr>
        <w:t>Карта контрольно-оценочной деятельности</w:t>
      </w:r>
    </w:p>
    <w:p w14:paraId="70514E70" w14:textId="77777777" w:rsidR="00E0773F" w:rsidRPr="00E0773F" w:rsidRDefault="00E0773F" w:rsidP="00E07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B00C4" w14:textId="77777777" w:rsidR="00C24FE6" w:rsidRPr="00E0773F" w:rsidRDefault="00E0773F" w:rsidP="00E0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24FE6" w:rsidRPr="00E07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C24FE6" w:rsidRPr="00E0773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61"/>
        <w:gridCol w:w="9072"/>
      </w:tblGrid>
      <w:tr w:rsidR="00C24FE6" w:rsidRPr="00E0773F" w14:paraId="6B86CA98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690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 / 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B9CA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E4D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C24FE6" w:rsidRPr="00E0773F" w14:paraId="695DF7F2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44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A8D8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49D2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FE6" w:rsidRPr="00E0773F" w14:paraId="4E9C0376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617" w14:textId="77777777" w:rsidR="00C24FE6" w:rsidRPr="00E0773F" w:rsidRDefault="007F5694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DEC4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D9F3" w14:textId="77777777" w:rsidR="00C24FE6" w:rsidRPr="00E0773F" w:rsidRDefault="005B605E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Входная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</w:t>
            </w:r>
            <w:r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ьная работа.</w:t>
            </w:r>
          </w:p>
        </w:tc>
      </w:tr>
      <w:tr w:rsidR="00C24FE6" w:rsidRPr="00E0773F" w14:paraId="230CC08D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AF2" w14:textId="77777777" w:rsidR="00C24FE6" w:rsidRPr="00E0773F" w:rsidRDefault="007F5694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E107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E96" w14:textId="77777777" w:rsidR="00C24FE6" w:rsidRPr="00E0773F" w:rsidRDefault="00E0773F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диктант 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proofErr w:type="gramEnd"/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теме «Предложение. Словосочетание»</w:t>
            </w:r>
          </w:p>
        </w:tc>
      </w:tr>
      <w:tr w:rsidR="00C24FE6" w:rsidRPr="00E0773F" w14:paraId="6FF674B7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5D1" w14:textId="77777777" w:rsidR="00C24FE6" w:rsidRPr="00E0773F" w:rsidRDefault="007F5694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F8A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4818" w14:textId="77777777" w:rsidR="00C24FE6" w:rsidRPr="00E0773F" w:rsidRDefault="00E0773F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Контрольный диктант  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 «Слово в языке и речи»</w:t>
            </w:r>
          </w:p>
        </w:tc>
      </w:tr>
      <w:tr w:rsidR="00C24FE6" w:rsidRPr="00E0773F" w14:paraId="1D3596FF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2EE" w14:textId="77777777" w:rsidR="00C24FE6" w:rsidRPr="00E0773F" w:rsidRDefault="007F5694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9771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A1DE" w14:textId="77777777" w:rsidR="00C24FE6" w:rsidRPr="00E0773F" w:rsidRDefault="00E0773F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Контрольный диктант  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 теме «Состав слова»</w:t>
            </w:r>
          </w:p>
        </w:tc>
      </w:tr>
      <w:tr w:rsidR="00C24FE6" w:rsidRPr="00E0773F" w14:paraId="6315109B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3D8" w14:textId="77777777" w:rsidR="00C24FE6" w:rsidRPr="00E0773F" w:rsidRDefault="00C24FE6" w:rsidP="00E0773F">
            <w:pPr>
              <w:tabs>
                <w:tab w:val="center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1993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20E1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FE6" w:rsidRPr="00E0773F" w14:paraId="03A22A2C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557" w14:textId="77777777" w:rsidR="00C24FE6" w:rsidRPr="00E0773F" w:rsidRDefault="007F5694" w:rsidP="00E0773F">
            <w:pPr>
              <w:tabs>
                <w:tab w:val="center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E30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FA45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</w:rPr>
              <w:t>Контрольный ди</w:t>
            </w:r>
            <w:r w:rsidR="00E0773F">
              <w:rPr>
                <w:rFonts w:ascii="Times New Roman" w:hAnsi="Times New Roman" w:cs="Times New Roman"/>
                <w:sz w:val="24"/>
                <w:szCs w:val="24"/>
              </w:rPr>
              <w:t>ктант по теме</w:t>
            </w:r>
            <w:proofErr w:type="gramStart"/>
            <w:r w:rsidR="00E077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77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0773F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слова»</w:t>
            </w:r>
          </w:p>
        </w:tc>
      </w:tr>
      <w:tr w:rsidR="00C24FE6" w:rsidRPr="00E0773F" w14:paraId="6C4EEB66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C42" w14:textId="77777777" w:rsidR="00C24FE6" w:rsidRPr="00E0773F" w:rsidRDefault="00C24FE6" w:rsidP="00E0773F">
            <w:pPr>
              <w:tabs>
                <w:tab w:val="center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BB9C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0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1E6B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FE6" w:rsidRPr="00E0773F" w14:paraId="32EBF36D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410" w14:textId="77777777" w:rsidR="00C24FE6" w:rsidRPr="00E0773F" w:rsidRDefault="007F5694" w:rsidP="00E0773F">
            <w:pPr>
              <w:tabs>
                <w:tab w:val="center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4F7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18B0" w14:textId="77777777" w:rsidR="00C24FE6" w:rsidRPr="00E0773F" w:rsidRDefault="00E0773F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диктант </w:t>
            </w:r>
            <w:r w:rsidR="004D7ADA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теме «Имя существительное»</w:t>
            </w:r>
          </w:p>
        </w:tc>
      </w:tr>
      <w:tr w:rsidR="00C24FE6" w:rsidRPr="00E0773F" w14:paraId="776E4547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E1F" w14:textId="77777777" w:rsidR="00C24FE6" w:rsidRPr="00E0773F" w:rsidRDefault="007F5694" w:rsidP="00E0773F">
            <w:pPr>
              <w:tabs>
                <w:tab w:val="center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6B7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50F3" w14:textId="77777777" w:rsidR="00C24FE6" w:rsidRPr="00E0773F" w:rsidRDefault="00E0773F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по теме «Имя прилагательное»</w:t>
            </w:r>
          </w:p>
        </w:tc>
      </w:tr>
      <w:tr w:rsidR="00C24FE6" w:rsidRPr="00E0773F" w14:paraId="47987A21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E2D" w14:textId="77777777" w:rsidR="00C24FE6" w:rsidRPr="00E0773F" w:rsidRDefault="007F5694" w:rsidP="00E0773F">
            <w:pPr>
              <w:tabs>
                <w:tab w:val="center" w:pos="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D814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480B" w14:textId="77777777" w:rsidR="00C24FE6" w:rsidRPr="00E0773F" w:rsidRDefault="00E0773F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диктант </w:t>
            </w:r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proofErr w:type="gramEnd"/>
            <w:r w:rsidR="00C24FE6" w:rsidRPr="00E077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теме «Глагол»</w:t>
            </w:r>
          </w:p>
        </w:tc>
      </w:tr>
      <w:tr w:rsidR="00C24FE6" w:rsidRPr="00E0773F" w14:paraId="29FB3F53" w14:textId="77777777" w:rsidTr="00E0773F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D4E" w14:textId="77777777" w:rsidR="00C24FE6" w:rsidRPr="00E0773F" w:rsidRDefault="007F5694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097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</w:t>
            </w:r>
            <w:r w:rsidR="005B605E"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ая аттестация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719" w14:textId="77777777" w:rsidR="00C24FE6" w:rsidRPr="00E0773F" w:rsidRDefault="00C24FE6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курс 3 класса</w:t>
            </w:r>
          </w:p>
        </w:tc>
      </w:tr>
    </w:tbl>
    <w:p w14:paraId="26B91132" w14:textId="77777777" w:rsidR="00C24FE6" w:rsidRPr="00E0773F" w:rsidRDefault="00C24FE6" w:rsidP="00E0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5796E" w14:textId="77777777" w:rsidR="004D7ADA" w:rsidRDefault="004D7ADA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02D04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CF8E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6354B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75101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B71EC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E4D6A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CBDD1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ABA64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D6266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4B540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A3C0E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EBCD3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EDF64" w14:textId="77777777" w:rsidR="00E75A0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CD92B" w14:textId="77777777" w:rsidR="00E75A0F" w:rsidRPr="00E0773F" w:rsidRDefault="00E75A0F" w:rsidP="00E077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4184B" w14:textId="77777777" w:rsidR="00E0773F" w:rsidRDefault="00E0773F" w:rsidP="00E0773F">
      <w:pPr>
        <w:pStyle w:val="a5"/>
        <w:shd w:val="clear" w:color="auto" w:fill="FFFFFF"/>
        <w:spacing w:line="240" w:lineRule="auto"/>
        <w:rPr>
          <w:b/>
          <w:color w:val="000000"/>
        </w:rPr>
      </w:pPr>
    </w:p>
    <w:p w14:paraId="59C4CEA2" w14:textId="77777777" w:rsidR="005C5EF0" w:rsidRPr="00E0773F" w:rsidRDefault="005C5EF0" w:rsidP="00E0773F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center"/>
        <w:rPr>
          <w:b/>
          <w:color w:val="000000"/>
        </w:rPr>
      </w:pPr>
      <w:proofErr w:type="gramStart"/>
      <w:r w:rsidRPr="00E0773F">
        <w:rPr>
          <w:b/>
          <w:color w:val="000000"/>
        </w:rPr>
        <w:lastRenderedPageBreak/>
        <w:t>Содержание  учебного</w:t>
      </w:r>
      <w:proofErr w:type="gramEnd"/>
      <w:r w:rsidRPr="00E0773F">
        <w:rPr>
          <w:b/>
          <w:color w:val="000000"/>
        </w:rPr>
        <w:t xml:space="preserve"> курса.</w:t>
      </w:r>
    </w:p>
    <w:p w14:paraId="6E381170" w14:textId="77777777" w:rsidR="005C5EF0" w:rsidRPr="00E0773F" w:rsidRDefault="005C5EF0" w:rsidP="00E0773F">
      <w:pPr>
        <w:pStyle w:val="a5"/>
        <w:shd w:val="clear" w:color="auto" w:fill="FFFFFF"/>
        <w:spacing w:line="240" w:lineRule="auto"/>
        <w:jc w:val="both"/>
        <w:rPr>
          <w:b/>
          <w:color w:val="000000"/>
        </w:rPr>
      </w:pPr>
      <w:r w:rsidRPr="00E0773F">
        <w:rPr>
          <w:b/>
          <w:color w:val="000000"/>
        </w:rPr>
        <w:t>2.1 Содержание учебного курса.</w:t>
      </w:r>
    </w:p>
    <w:p w14:paraId="7801E7CD" w14:textId="77777777" w:rsidR="005C5EF0" w:rsidRPr="00E0773F" w:rsidRDefault="005C5EF0" w:rsidP="00E0773F">
      <w:pPr>
        <w:pStyle w:val="a5"/>
        <w:shd w:val="clear" w:color="auto" w:fill="FFFFFF"/>
        <w:spacing w:line="240" w:lineRule="auto"/>
        <w:jc w:val="both"/>
        <w:rPr>
          <w:b/>
          <w:color w:val="000000"/>
        </w:rPr>
      </w:pPr>
    </w:p>
    <w:p w14:paraId="7C2695E3" w14:textId="77777777" w:rsidR="00C24FE6" w:rsidRPr="00E0773F" w:rsidRDefault="00C24FE6" w:rsidP="00E0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14:paraId="6F510D63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>.  Язык и речь.</w:t>
      </w:r>
    </w:p>
    <w:p w14:paraId="137B8CC6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Виды речи. Речь, её назначение. Речь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отражение культуры человека.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14:paraId="05D43A83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>. Текст, предложение, словосочетание.</w:t>
      </w:r>
    </w:p>
    <w:p w14:paraId="39D55801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Построение текста: вступление, основная часть, заключение.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предложений.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Подлежащее и сказуемое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14:paraId="489E02D8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Слово в языке и речи.</w:t>
      </w:r>
    </w:p>
    <w:p w14:paraId="70DFE232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  <w:r w:rsidR="00F23A62" w:rsidRPr="00E0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14:paraId="57F58E2D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</w:t>
      </w:r>
    </w:p>
    <w:p w14:paraId="025C317D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Наши </w:t>
      </w:r>
      <w:proofErr w:type="gramStart"/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проекты  №</w:t>
      </w:r>
      <w:proofErr w:type="gramEnd"/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 «Рассказ о слове»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E3336C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 слова.</w:t>
      </w:r>
    </w:p>
    <w:p w14:paraId="183873C1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Основа и окончание слова. Общее понятие о значимых час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тях слова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корне, приставке, суффиксе, окончании. Наблюде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ния над изменением формы слова с помощью окончаний и обра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14:paraId="48BD8276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Наши проекты №2 «Семья слов»</w:t>
      </w:r>
    </w:p>
    <w:p w14:paraId="2942D06B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0773F">
        <w:rPr>
          <w:rFonts w:ascii="Times New Roman" w:hAnsi="Times New Roman" w:cs="Times New Roman"/>
          <w:b/>
          <w:sz w:val="24"/>
          <w:szCs w:val="24"/>
        </w:rPr>
        <w:t>Правописание частей слова.</w:t>
      </w:r>
    </w:p>
    <w:p w14:paraId="034273C3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ряемых безударных гласных в корне слова. Чередование согласных в корне слова: пеку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печь, лицо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личный, бег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бежать, верх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вершина, вязать </w:t>
      </w:r>
      <w:r w:rsidR="00BD77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t xml:space="preserve"> вяжет и др. Распознавание 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14:paraId="275FBFFB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Наши </w:t>
      </w:r>
      <w:proofErr w:type="gramStart"/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проекты  №</w:t>
      </w:r>
      <w:proofErr w:type="gramEnd"/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 «Составляем орфографический словарь»</w:t>
      </w:r>
    </w:p>
    <w:p w14:paraId="1F54C63F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>. Части речи.</w:t>
      </w:r>
    </w:p>
    <w:p w14:paraId="12462300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цательные. Заглавная буква в собственных именах существитель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сы, роль в предложении. Имена прилагательные, близкие и про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яя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, -ее,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0773F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E0773F">
        <w:rPr>
          <w:rFonts w:ascii="Times New Roman" w:eastAsia="Times New Roman" w:hAnsi="Times New Roman" w:cs="Times New Roman"/>
          <w:sz w:val="24"/>
          <w:szCs w:val="24"/>
        </w:rPr>
        <w:t>. Глагол как часть речи: общее значение, вопросы, роль в пред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ложении. Начальная форма. Глаголы совершенного и несовер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тонимы и синонимы). Выбор наиболее точного глагола для выра</w:t>
      </w:r>
      <w:r w:rsidRPr="00E0773F">
        <w:rPr>
          <w:rFonts w:ascii="Times New Roman" w:eastAsia="Times New Roman" w:hAnsi="Times New Roman" w:cs="Times New Roman"/>
          <w:sz w:val="24"/>
          <w:szCs w:val="24"/>
        </w:rPr>
        <w:softHyphen/>
        <w:t>жения мысли. Многозначность глаголов. Употребление глаголов в прямом и переносном значении.</w:t>
      </w:r>
    </w:p>
    <w:p w14:paraId="27B96EC0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Наши проекты №4 «Тайна имени»</w:t>
      </w:r>
      <w:r w:rsidRPr="00E0773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14:paraId="0FDA74A0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Наши проекты №5. «Зимняя страничка».</w:t>
      </w:r>
    </w:p>
    <w:p w14:paraId="4AB8CC6E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Наши проекты №6 «Имена прилагательные в загадках»</w:t>
      </w:r>
    </w:p>
    <w:p w14:paraId="2E877B8B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E0773F">
        <w:rPr>
          <w:rFonts w:ascii="Times New Roman" w:eastAsia="Times New Roman" w:hAnsi="Times New Roman" w:cs="Times New Roman"/>
          <w:b/>
          <w:bCs/>
          <w:sz w:val="24"/>
          <w:szCs w:val="24"/>
        </w:rPr>
        <w:t>. Повторение.</w:t>
      </w:r>
    </w:p>
    <w:p w14:paraId="1E9B4656" w14:textId="77777777" w:rsidR="00C24FE6" w:rsidRPr="00E0773F" w:rsidRDefault="00C24FE6" w:rsidP="00E077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3F">
        <w:rPr>
          <w:rFonts w:ascii="Times New Roman" w:eastAsia="Times New Roman" w:hAnsi="Times New Roman" w:cs="Times New Roman"/>
          <w:sz w:val="24"/>
          <w:szCs w:val="24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14:paraId="45E6059E" w14:textId="77777777" w:rsidR="00612756" w:rsidRDefault="00612756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256F7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F1008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6D5A1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E4958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0963A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00012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F7393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1C1B9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17839" w14:textId="77777777" w:rsidR="001C7B3E" w:rsidRDefault="001C7B3E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E0E62" w14:textId="77777777" w:rsidR="00F87E8C" w:rsidRPr="00E0773F" w:rsidRDefault="00F87E8C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План реализации рабочей программы по предмету </w:t>
      </w:r>
    </w:p>
    <w:p w14:paraId="3E1A79C1" w14:textId="77777777" w:rsidR="00F87E8C" w:rsidRPr="00E0773F" w:rsidRDefault="00F87E8C" w:rsidP="00E0773F">
      <w:pPr>
        <w:tabs>
          <w:tab w:val="center" w:pos="474"/>
          <w:tab w:val="left" w:pos="7050"/>
          <w:tab w:val="center" w:pos="75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DA4C7" w14:textId="77777777" w:rsidR="00C24FE6" w:rsidRPr="00E0773F" w:rsidRDefault="00F63C5A" w:rsidP="00E0773F">
      <w:pPr>
        <w:tabs>
          <w:tab w:val="center" w:pos="474"/>
          <w:tab w:val="left" w:pos="7050"/>
          <w:tab w:val="center" w:pos="75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X="74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42"/>
        <w:gridCol w:w="1868"/>
        <w:gridCol w:w="1909"/>
        <w:gridCol w:w="1910"/>
        <w:gridCol w:w="1909"/>
        <w:gridCol w:w="1910"/>
        <w:gridCol w:w="1909"/>
        <w:gridCol w:w="1910"/>
      </w:tblGrid>
      <w:tr w:rsidR="00F63C5A" w:rsidRPr="00E0773F" w14:paraId="42CFC659" w14:textId="77777777" w:rsidTr="009678BA">
        <w:trPr>
          <w:trHeight w:val="43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1A98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40AD2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F63C5A" w:rsidRPr="00E0773F" w14:paraId="7CBAEE17" w14:textId="77777777" w:rsidTr="00F87E8C">
        <w:trPr>
          <w:trHeight w:val="43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16AE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DC96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5C5A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Изложений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DE2F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83B8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1119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AB3F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6E73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</w:t>
            </w:r>
          </w:p>
        </w:tc>
      </w:tr>
      <w:tr w:rsidR="00F63C5A" w:rsidRPr="00E0773F" w14:paraId="585A1D83" w14:textId="77777777" w:rsidTr="00F87E8C">
        <w:trPr>
          <w:trHeight w:val="13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F107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5901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75CC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54F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524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CDD1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FAA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672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63C5A" w:rsidRPr="00E0773F" w14:paraId="2E22C886" w14:textId="77777777" w:rsidTr="00F87E8C">
        <w:trPr>
          <w:trHeight w:val="12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0C39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42F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41DF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6D5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ACE1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052F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C6ED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67A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63C5A" w:rsidRPr="00E0773F" w14:paraId="347DAC30" w14:textId="77777777" w:rsidTr="00F87E8C">
        <w:trPr>
          <w:trHeight w:val="12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8AFC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7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91E7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924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D50D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0553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246F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83A6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288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3C5A" w:rsidRPr="00E0773F" w14:paraId="63A027E9" w14:textId="77777777" w:rsidTr="00F87E8C">
        <w:trPr>
          <w:trHeight w:val="12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6A6E" w14:textId="77777777" w:rsidR="00F63C5A" w:rsidRPr="00E0773F" w:rsidRDefault="00F63C5A" w:rsidP="00E0773F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D242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EEB7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9ED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6B99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B6C2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F2B8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1FD6" w14:textId="77777777" w:rsidR="00F63C5A" w:rsidRPr="00E0773F" w:rsidRDefault="00F63C5A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14:paraId="12280750" w14:textId="77777777" w:rsidR="003D20E7" w:rsidRPr="00E0773F" w:rsidRDefault="003D20E7" w:rsidP="00E07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D5098" w14:textId="77777777" w:rsidR="00F63C5A" w:rsidRDefault="00F63C5A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F9AA77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0D6981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53E47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2D70D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0DC7A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96E421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BA751F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2BE367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BFD427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3AA359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97C9A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DEFAB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05726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4C3973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4D94D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5147B9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95B81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8086D" w14:textId="77777777" w:rsidR="00612756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E83003" w14:textId="77777777" w:rsidR="00612756" w:rsidRPr="00E0773F" w:rsidRDefault="00612756" w:rsidP="00E077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86CAF0" w14:textId="77777777" w:rsidR="005C5EF0" w:rsidRPr="00E0773F" w:rsidRDefault="005C5EF0" w:rsidP="00E0773F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501A" w14:textId="77777777" w:rsidR="005C5EF0" w:rsidRPr="00E0773F" w:rsidRDefault="005C5EF0" w:rsidP="00E077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1B31C" w14:textId="77777777" w:rsidR="00F87E8C" w:rsidRPr="00E0773F" w:rsidRDefault="00F87E8C" w:rsidP="00E077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73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3.Тематическое планирование</w:t>
      </w:r>
      <w:r w:rsidR="002F0976" w:rsidRPr="00E077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7095" w:rsidRPr="00E0773F">
        <w:rPr>
          <w:rFonts w:ascii="Times New Roman" w:hAnsi="Times New Roman" w:cs="Times New Roman"/>
          <w:b/>
          <w:bCs/>
          <w:sz w:val="24"/>
          <w:szCs w:val="24"/>
        </w:rPr>
        <w:t xml:space="preserve"> в том </w:t>
      </w:r>
      <w:proofErr w:type="gramStart"/>
      <w:r w:rsidR="00887095" w:rsidRPr="00E0773F">
        <w:rPr>
          <w:rFonts w:ascii="Times New Roman" w:hAnsi="Times New Roman" w:cs="Times New Roman"/>
          <w:b/>
          <w:bCs/>
          <w:sz w:val="24"/>
          <w:szCs w:val="24"/>
        </w:rPr>
        <w:t xml:space="preserve">числе </w:t>
      </w:r>
      <w:r w:rsidRPr="00E07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095" w:rsidRPr="00E0773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887095" w:rsidRPr="00E0773F">
        <w:rPr>
          <w:rFonts w:ascii="Times New Roman" w:hAnsi="Times New Roman" w:cs="Times New Roman"/>
          <w:b/>
          <w:bCs/>
          <w:sz w:val="24"/>
          <w:szCs w:val="24"/>
        </w:rPr>
        <w:t xml:space="preserve"> учётом рабочей программы воспитания </w:t>
      </w:r>
      <w:r w:rsidR="005C5EF0" w:rsidRPr="00E07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125D2" w14:textId="77777777" w:rsidR="005C5EF0" w:rsidRPr="00E0773F" w:rsidRDefault="005C5EF0" w:rsidP="00E077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773F">
        <w:rPr>
          <w:rFonts w:ascii="Times New Roman" w:hAnsi="Times New Roman" w:cs="Times New Roman"/>
          <w:b/>
          <w:bCs/>
          <w:sz w:val="24"/>
          <w:szCs w:val="24"/>
        </w:rPr>
        <w:t>с  указанием</w:t>
      </w:r>
      <w:proofErr w:type="gramEnd"/>
      <w:r w:rsidRPr="00E0773F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количества часов, отводимых на освоение конкретной темы.</w:t>
      </w:r>
    </w:p>
    <w:p w14:paraId="5374AB4D" w14:textId="77777777" w:rsidR="005C5EF0" w:rsidRPr="00E0773F" w:rsidRDefault="005C5EF0" w:rsidP="00E0773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C83C9" w14:textId="77777777" w:rsidR="00B3495B" w:rsidRPr="00E0773F" w:rsidRDefault="00B3495B" w:rsidP="00E077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819"/>
        <w:gridCol w:w="7229"/>
        <w:gridCol w:w="1843"/>
      </w:tblGrid>
      <w:tr w:rsidR="00B3495B" w:rsidRPr="00E0773F" w14:paraId="4508FA75" w14:textId="77777777" w:rsidTr="00B3495B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958D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№</w:t>
            </w:r>
          </w:p>
          <w:p w14:paraId="774E32C3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5C4D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Название раздела, тем</w:t>
            </w:r>
            <w:r w:rsidR="00CD75AA" w:rsidRPr="00E0773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A61" w14:textId="77777777" w:rsidR="00B3495B" w:rsidRPr="00E0773F" w:rsidRDefault="00B3495B" w:rsidP="00642AC4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Ключевые воспитательные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1538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Количество часов, отводимых на изучение темы</w:t>
            </w:r>
          </w:p>
        </w:tc>
      </w:tr>
      <w:tr w:rsidR="00B3495B" w:rsidRPr="00E0773F" w14:paraId="50597EF7" w14:textId="77777777" w:rsidTr="00B3495B">
        <w:trPr>
          <w:trHeight w:val="5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0C0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BD9" w14:textId="77777777" w:rsidR="00B3495B" w:rsidRPr="00E0773F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и речь.</w:t>
            </w:r>
          </w:p>
          <w:p w14:paraId="643BC337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796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3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сознательное отношение к языку как духовной ценности и средству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0D4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</w:t>
            </w:r>
          </w:p>
        </w:tc>
      </w:tr>
      <w:tr w:rsidR="00B3495B" w:rsidRPr="00E0773F" w14:paraId="2F4C9AA3" w14:textId="77777777" w:rsidTr="00642AC4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D6E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452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Текст, предложение, словосочетание.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979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эмоциональную культуру и культуру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CD4" w14:textId="77777777" w:rsidR="00B3495B" w:rsidRPr="00E0773F" w:rsidRDefault="00BD7750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14</w:t>
            </w:r>
          </w:p>
        </w:tc>
      </w:tr>
      <w:tr w:rsidR="00B3495B" w:rsidRPr="00E0773F" w14:paraId="7D125515" w14:textId="77777777" w:rsidTr="00B3495B">
        <w:trPr>
          <w:trHeight w:val="5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CD8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4D7" w14:textId="77777777" w:rsidR="00B3495B" w:rsidRPr="00E0773F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в языке и речи.</w:t>
            </w:r>
          </w:p>
          <w:p w14:paraId="70FA42AF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7D2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потребность в практическом использовании языка в различных сферах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640F" w14:textId="77777777" w:rsidR="00B3495B" w:rsidRPr="00E0773F" w:rsidRDefault="00BD7750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19</w:t>
            </w:r>
          </w:p>
        </w:tc>
      </w:tr>
      <w:tr w:rsidR="00B3495B" w:rsidRPr="00E0773F" w14:paraId="68279F29" w14:textId="77777777" w:rsidTr="00642AC4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B54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EE7" w14:textId="77777777" w:rsidR="00B3495B" w:rsidRPr="00642AC4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882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 xml:space="preserve">Воспитывать интерес </w:t>
            </w:r>
            <w:proofErr w:type="gramStart"/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  русскому</w:t>
            </w:r>
            <w:proofErr w:type="gramEnd"/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 xml:space="preserve">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EFB" w14:textId="77777777" w:rsidR="00B3495B" w:rsidRPr="00E0773F" w:rsidRDefault="00BD7750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11</w:t>
            </w:r>
          </w:p>
        </w:tc>
      </w:tr>
      <w:tr w:rsidR="00B3495B" w:rsidRPr="00E0773F" w14:paraId="3CAD5B26" w14:textId="77777777" w:rsidTr="00B3495B">
        <w:trPr>
          <w:trHeight w:val="5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8C7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ECF" w14:textId="77777777" w:rsidR="00B3495B" w:rsidRPr="00E0773F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слова.</w:t>
            </w:r>
          </w:p>
          <w:p w14:paraId="5FEC5734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769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познавательную активность, умение работать с дополнительной литературой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1BD" w14:textId="77777777" w:rsidR="00B3495B" w:rsidRPr="00E0773F" w:rsidRDefault="00BD7750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19</w:t>
            </w:r>
          </w:p>
        </w:tc>
      </w:tr>
      <w:tr w:rsidR="00B3495B" w:rsidRPr="00E0773F" w14:paraId="04C1549D" w14:textId="77777777" w:rsidTr="00B3495B">
        <w:trPr>
          <w:trHeight w:val="5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253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BF8" w14:textId="77777777" w:rsidR="00B3495B" w:rsidRPr="00E0773F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  <w:p w14:paraId="008ADF91" w14:textId="77777777" w:rsidR="00B3495B" w:rsidRPr="00E0773F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250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русскому языку, сознательного отношения к языку, как к духовной ценности.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072" w14:textId="77777777" w:rsidR="00B3495B" w:rsidRPr="00E0773F" w:rsidRDefault="00BD7750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57</w:t>
            </w:r>
          </w:p>
        </w:tc>
      </w:tr>
      <w:tr w:rsidR="00B3495B" w:rsidRPr="00E0773F" w14:paraId="47C09C63" w14:textId="77777777" w:rsidTr="00642AC4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D6E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6BF" w14:textId="77777777" w:rsidR="00B3495B" w:rsidRPr="00642AC4" w:rsidRDefault="00B3495B" w:rsidP="00E077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A9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коллективизма.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E01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14</w:t>
            </w:r>
          </w:p>
        </w:tc>
      </w:tr>
      <w:tr w:rsidR="00B3495B" w:rsidRPr="00E0773F" w14:paraId="63CAA658" w14:textId="77777777" w:rsidTr="00642AC4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81" w14:textId="77777777" w:rsidR="00B3495B" w:rsidRPr="00E0773F" w:rsidRDefault="00B3495B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4006" w14:textId="77777777" w:rsidR="00B3495B" w:rsidRPr="00E0773F" w:rsidRDefault="00642AC4" w:rsidP="00E077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  <w:r w:rsidRPr="00E0773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00D" w14:textId="77777777" w:rsidR="00B3495B" w:rsidRPr="00E0773F" w:rsidRDefault="00B3495B" w:rsidP="00642AC4">
            <w:pPr>
              <w:spacing w:after="0" w:line="240" w:lineRule="auto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5E4" w14:textId="77777777" w:rsidR="00B3495B" w:rsidRPr="00E0773F" w:rsidRDefault="00BD7750" w:rsidP="00642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136</w:t>
            </w:r>
          </w:p>
        </w:tc>
      </w:tr>
    </w:tbl>
    <w:p w14:paraId="705C78D9" w14:textId="77777777" w:rsidR="00F87E8C" w:rsidRPr="00E0773F" w:rsidRDefault="00EC0800" w:rsidP="00E0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69518D7" w14:textId="77777777" w:rsidR="00EC0800" w:rsidRPr="00E0773F" w:rsidRDefault="00EC0800" w:rsidP="00E077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6BB42" w14:textId="77777777" w:rsidR="00EC0800" w:rsidRPr="00E0773F" w:rsidRDefault="00EC0800" w:rsidP="00E077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AB3EE" w14:textId="77777777" w:rsidR="00EC0800" w:rsidRPr="00E0773F" w:rsidRDefault="00EC0800" w:rsidP="00E077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5B350" w14:textId="77777777" w:rsidR="00EC0800" w:rsidRPr="00E0773F" w:rsidRDefault="00EC0800" w:rsidP="00E077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CD5A9" w14:textId="77777777" w:rsidR="002C7D4E" w:rsidRPr="00E0773F" w:rsidRDefault="002C7D4E" w:rsidP="00E0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D4E" w:rsidRPr="00E0773F" w:rsidSect="00A528E7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AE01" w14:textId="77777777" w:rsidR="00C129A4" w:rsidRDefault="00C129A4" w:rsidP="00C15782">
      <w:pPr>
        <w:spacing w:after="0" w:line="240" w:lineRule="auto"/>
      </w:pPr>
      <w:r>
        <w:separator/>
      </w:r>
    </w:p>
  </w:endnote>
  <w:endnote w:type="continuationSeparator" w:id="0">
    <w:p w14:paraId="189E8C5B" w14:textId="77777777" w:rsidR="00C129A4" w:rsidRDefault="00C129A4" w:rsidP="00C1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596"/>
      <w:docPartObj>
        <w:docPartGallery w:val="Page Numbers (Bottom of Page)"/>
        <w:docPartUnique/>
      </w:docPartObj>
    </w:sdtPr>
    <w:sdtEndPr/>
    <w:sdtContent>
      <w:p w14:paraId="0798B9EB" w14:textId="77777777" w:rsidR="00E75A0F" w:rsidRDefault="00E75A0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7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92128B1" w14:textId="77777777" w:rsidR="00E75A0F" w:rsidRDefault="00E75A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7A037" w14:textId="77777777" w:rsidR="00C129A4" w:rsidRDefault="00C129A4" w:rsidP="00C15782">
      <w:pPr>
        <w:spacing w:after="0" w:line="240" w:lineRule="auto"/>
      </w:pPr>
      <w:r>
        <w:separator/>
      </w:r>
    </w:p>
  </w:footnote>
  <w:footnote w:type="continuationSeparator" w:id="0">
    <w:p w14:paraId="5163FC5E" w14:textId="77777777" w:rsidR="00C129A4" w:rsidRDefault="00C129A4" w:rsidP="00C1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747EA"/>
    <w:multiLevelType w:val="hybridMultilevel"/>
    <w:tmpl w:val="624C7E04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67366"/>
    <w:multiLevelType w:val="hybridMultilevel"/>
    <w:tmpl w:val="3BCA19E8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3" w15:restartNumberingAfterBreak="0">
    <w:nsid w:val="3B4335C2"/>
    <w:multiLevelType w:val="hybridMultilevel"/>
    <w:tmpl w:val="031E0C60"/>
    <w:lvl w:ilvl="0" w:tplc="0000000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127A8"/>
    <w:multiLevelType w:val="hybridMultilevel"/>
    <w:tmpl w:val="98E6511E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7121C"/>
    <w:multiLevelType w:val="hybridMultilevel"/>
    <w:tmpl w:val="AAE0D2DC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10C9D"/>
    <w:multiLevelType w:val="hybridMultilevel"/>
    <w:tmpl w:val="A1C8FEE8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130128"/>
    <w:multiLevelType w:val="hybridMultilevel"/>
    <w:tmpl w:val="2AC402CC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CB2F5B"/>
    <w:multiLevelType w:val="hybridMultilevel"/>
    <w:tmpl w:val="730863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18E"/>
    <w:rsid w:val="00004CA3"/>
    <w:rsid w:val="00007994"/>
    <w:rsid w:val="000272D1"/>
    <w:rsid w:val="00043BEC"/>
    <w:rsid w:val="00052309"/>
    <w:rsid w:val="00061FE6"/>
    <w:rsid w:val="000868F5"/>
    <w:rsid w:val="000964D1"/>
    <w:rsid w:val="000F1556"/>
    <w:rsid w:val="00110C86"/>
    <w:rsid w:val="001204A5"/>
    <w:rsid w:val="00144C3E"/>
    <w:rsid w:val="00161BF3"/>
    <w:rsid w:val="00197AFD"/>
    <w:rsid w:val="001B03E5"/>
    <w:rsid w:val="001B1780"/>
    <w:rsid w:val="001B7A8B"/>
    <w:rsid w:val="001C7B3E"/>
    <w:rsid w:val="001F3515"/>
    <w:rsid w:val="00206AD4"/>
    <w:rsid w:val="00221105"/>
    <w:rsid w:val="00232AE1"/>
    <w:rsid w:val="00280F01"/>
    <w:rsid w:val="00283F4F"/>
    <w:rsid w:val="002B73C3"/>
    <w:rsid w:val="002C1D7F"/>
    <w:rsid w:val="002C7D4E"/>
    <w:rsid w:val="002E1585"/>
    <w:rsid w:val="002F0976"/>
    <w:rsid w:val="002F4222"/>
    <w:rsid w:val="00303123"/>
    <w:rsid w:val="00307334"/>
    <w:rsid w:val="0032636B"/>
    <w:rsid w:val="0035321F"/>
    <w:rsid w:val="003576B5"/>
    <w:rsid w:val="00365AFD"/>
    <w:rsid w:val="003D20E7"/>
    <w:rsid w:val="003D70A7"/>
    <w:rsid w:val="004009B4"/>
    <w:rsid w:val="004030BE"/>
    <w:rsid w:val="0041177F"/>
    <w:rsid w:val="00437CE8"/>
    <w:rsid w:val="00494FB7"/>
    <w:rsid w:val="004A2A00"/>
    <w:rsid w:val="004B7AEC"/>
    <w:rsid w:val="004D7ADA"/>
    <w:rsid w:val="004E5CCE"/>
    <w:rsid w:val="004F352C"/>
    <w:rsid w:val="004F388B"/>
    <w:rsid w:val="004F7EF4"/>
    <w:rsid w:val="00520777"/>
    <w:rsid w:val="00526DB4"/>
    <w:rsid w:val="00531421"/>
    <w:rsid w:val="005661EE"/>
    <w:rsid w:val="0057079F"/>
    <w:rsid w:val="00573CCC"/>
    <w:rsid w:val="005804E3"/>
    <w:rsid w:val="005A32B9"/>
    <w:rsid w:val="005B605E"/>
    <w:rsid w:val="005C5EF0"/>
    <w:rsid w:val="005E2F4C"/>
    <w:rsid w:val="00601145"/>
    <w:rsid w:val="00612756"/>
    <w:rsid w:val="006260A5"/>
    <w:rsid w:val="00627609"/>
    <w:rsid w:val="00642AC4"/>
    <w:rsid w:val="00664C6A"/>
    <w:rsid w:val="006F5621"/>
    <w:rsid w:val="00702654"/>
    <w:rsid w:val="00736072"/>
    <w:rsid w:val="00750CEA"/>
    <w:rsid w:val="0077554A"/>
    <w:rsid w:val="007F5694"/>
    <w:rsid w:val="00805979"/>
    <w:rsid w:val="008109CC"/>
    <w:rsid w:val="00811B78"/>
    <w:rsid w:val="00855289"/>
    <w:rsid w:val="008578AB"/>
    <w:rsid w:val="00887095"/>
    <w:rsid w:val="00896554"/>
    <w:rsid w:val="008A1A10"/>
    <w:rsid w:val="008D23A9"/>
    <w:rsid w:val="008F335D"/>
    <w:rsid w:val="008F57D3"/>
    <w:rsid w:val="009433C4"/>
    <w:rsid w:val="009678BA"/>
    <w:rsid w:val="00975892"/>
    <w:rsid w:val="00986090"/>
    <w:rsid w:val="009A0970"/>
    <w:rsid w:val="009B1592"/>
    <w:rsid w:val="009F66ED"/>
    <w:rsid w:val="00A159E7"/>
    <w:rsid w:val="00A528E7"/>
    <w:rsid w:val="00A813B0"/>
    <w:rsid w:val="00A9626E"/>
    <w:rsid w:val="00AD2456"/>
    <w:rsid w:val="00AD7F6D"/>
    <w:rsid w:val="00AE2043"/>
    <w:rsid w:val="00AF027C"/>
    <w:rsid w:val="00B3495B"/>
    <w:rsid w:val="00B362C4"/>
    <w:rsid w:val="00B42C9A"/>
    <w:rsid w:val="00B46844"/>
    <w:rsid w:val="00B56828"/>
    <w:rsid w:val="00B60F9E"/>
    <w:rsid w:val="00B743A3"/>
    <w:rsid w:val="00BA2C3A"/>
    <w:rsid w:val="00BB272B"/>
    <w:rsid w:val="00BD7750"/>
    <w:rsid w:val="00BE42CD"/>
    <w:rsid w:val="00BE6CA0"/>
    <w:rsid w:val="00C129A4"/>
    <w:rsid w:val="00C15782"/>
    <w:rsid w:val="00C24FE6"/>
    <w:rsid w:val="00C3330B"/>
    <w:rsid w:val="00C50321"/>
    <w:rsid w:val="00C615F0"/>
    <w:rsid w:val="00C62EC9"/>
    <w:rsid w:val="00C675AD"/>
    <w:rsid w:val="00C8536B"/>
    <w:rsid w:val="00CC7110"/>
    <w:rsid w:val="00CD045E"/>
    <w:rsid w:val="00CD1788"/>
    <w:rsid w:val="00CD75AA"/>
    <w:rsid w:val="00CE4CB3"/>
    <w:rsid w:val="00CE5636"/>
    <w:rsid w:val="00D00352"/>
    <w:rsid w:val="00D0318E"/>
    <w:rsid w:val="00D06D06"/>
    <w:rsid w:val="00D15687"/>
    <w:rsid w:val="00D5539E"/>
    <w:rsid w:val="00D64D17"/>
    <w:rsid w:val="00D82DAE"/>
    <w:rsid w:val="00D92721"/>
    <w:rsid w:val="00DC019E"/>
    <w:rsid w:val="00DC2FD3"/>
    <w:rsid w:val="00DC4599"/>
    <w:rsid w:val="00DC7468"/>
    <w:rsid w:val="00DD2DA4"/>
    <w:rsid w:val="00DD362F"/>
    <w:rsid w:val="00DD7B0C"/>
    <w:rsid w:val="00DE4140"/>
    <w:rsid w:val="00DF6B87"/>
    <w:rsid w:val="00DF7AB7"/>
    <w:rsid w:val="00E0773F"/>
    <w:rsid w:val="00E10CF0"/>
    <w:rsid w:val="00E50ED3"/>
    <w:rsid w:val="00E538EE"/>
    <w:rsid w:val="00E5776D"/>
    <w:rsid w:val="00E75A0F"/>
    <w:rsid w:val="00E879BA"/>
    <w:rsid w:val="00EA7BB7"/>
    <w:rsid w:val="00EC0800"/>
    <w:rsid w:val="00EC76CC"/>
    <w:rsid w:val="00EE12F9"/>
    <w:rsid w:val="00EE2E96"/>
    <w:rsid w:val="00F10B01"/>
    <w:rsid w:val="00F23A62"/>
    <w:rsid w:val="00F46654"/>
    <w:rsid w:val="00F63C5A"/>
    <w:rsid w:val="00F6766E"/>
    <w:rsid w:val="00F87E8C"/>
    <w:rsid w:val="00FE293F"/>
    <w:rsid w:val="00FF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E367"/>
  <w15:docId w15:val="{F7362C6A-D40C-40A5-B2F6-72BBB9D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318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318E"/>
    <w:rPr>
      <w:rFonts w:ascii="Arial CYR" w:eastAsia="Times New Roman" w:hAnsi="Arial CYR" w:cs="Arial CYR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D0318E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Базовый"/>
    <w:uiPriority w:val="99"/>
    <w:rsid w:val="00D0318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6">
    <w:name w:val="Style6"/>
    <w:basedOn w:val="a"/>
    <w:uiPriority w:val="99"/>
    <w:rsid w:val="00D0318E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0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D031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31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D031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21">
    <w:name w:val="Сетка таблицы2"/>
    <w:basedOn w:val="a1"/>
    <w:rsid w:val="00D031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2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1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5782"/>
  </w:style>
  <w:style w:type="paragraph" w:styleId="aa">
    <w:name w:val="footer"/>
    <w:basedOn w:val="a"/>
    <w:link w:val="ab"/>
    <w:uiPriority w:val="99"/>
    <w:unhideWhenUsed/>
    <w:rsid w:val="00C1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782"/>
  </w:style>
  <w:style w:type="character" w:customStyle="1" w:styleId="20">
    <w:name w:val="Заголовок 2 Знак"/>
    <w:basedOn w:val="a0"/>
    <w:link w:val="2"/>
    <w:uiPriority w:val="9"/>
    <w:semiHidden/>
    <w:rsid w:val="00144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semiHidden/>
    <w:unhideWhenUsed/>
    <w:rsid w:val="00144C3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Основной текст Знак"/>
    <w:basedOn w:val="a0"/>
    <w:link w:val="ac"/>
    <w:semiHidden/>
    <w:rsid w:val="00144C3E"/>
    <w:rPr>
      <w:rFonts w:ascii="Times New Roman" w:eastAsia="Times New Roman" w:hAnsi="Times New Roman" w:cs="Times New Roman"/>
      <w:sz w:val="32"/>
      <w:szCs w:val="20"/>
    </w:rPr>
  </w:style>
  <w:style w:type="paragraph" w:customStyle="1" w:styleId="msonospacing0">
    <w:name w:val="msonospacing"/>
    <w:rsid w:val="006011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1F3515"/>
    <w:rPr>
      <w:rFonts w:eastAsiaTheme="minorHAnsi"/>
      <w:lang w:eastAsia="en-US"/>
    </w:rPr>
  </w:style>
  <w:style w:type="character" w:customStyle="1" w:styleId="ae">
    <w:name w:val="Цветовое выделение"/>
    <w:uiPriority w:val="99"/>
    <w:rsid w:val="001F351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558A-4CE8-4ECE-B366-D2084C64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12</cp:revision>
  <cp:lastPrinted>2021-09-05T08:53:00Z</cp:lastPrinted>
  <dcterms:created xsi:type="dcterms:W3CDTF">2021-09-05T07:18:00Z</dcterms:created>
  <dcterms:modified xsi:type="dcterms:W3CDTF">2023-09-10T12:31:00Z</dcterms:modified>
</cp:coreProperties>
</file>